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-1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417"/>
        <w:gridCol w:w="1631"/>
        <w:gridCol w:w="1638"/>
        <w:gridCol w:w="1640"/>
      </w:tblGrid>
      <w:tr w:rsidR="00735066" w:rsidTr="00735066">
        <w:trPr>
          <w:trHeight w:val="791"/>
        </w:trPr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735066" w:rsidRDefault="0073506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/>
                <w:sz w:val="72"/>
                <w:szCs w:val="96"/>
                <w:lang w:eastAsia="pl-PL"/>
              </w:rPr>
              <w:t>475</w:t>
            </w:r>
          </w:p>
        </w:tc>
        <w:tc>
          <w:tcPr>
            <w:tcW w:w="468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735066" w:rsidRDefault="0073506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t xml:space="preserve">Jerzykowo - Kowalskie - Kołata </w:t>
            </w:r>
            <w:r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  <w:br/>
              <w:t>- Jerzykowo</w:t>
            </w:r>
          </w:p>
          <w:p w:rsidR="00735066" w:rsidRDefault="00A8024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</w:rPr>
              <w:t>Rozkład ważny od 14.03.2022</w:t>
            </w:r>
            <w:r w:rsidR="00D122CE">
              <w:rPr>
                <w:rFonts w:eastAsia="Times New Roman" w:cs="Arial"/>
                <w:b/>
                <w:color w:val="000000"/>
              </w:rPr>
              <w:t>r.</w:t>
            </w:r>
          </w:p>
        </w:tc>
        <w:tc>
          <w:tcPr>
            <w:tcW w:w="164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735066" w:rsidRDefault="0073506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noProof/>
                <w:color w:val="000000"/>
                <w:lang w:eastAsia="pl-PL"/>
              </w:rPr>
              <w:drawing>
                <wp:inline distT="0" distB="0" distL="0" distR="0" wp14:anchorId="27B4B4A0" wp14:editId="5A821CD7">
                  <wp:extent cx="923925" cy="9239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066" w:rsidRDefault="0073506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</w:p>
        </w:tc>
      </w:tr>
      <w:tr w:rsidR="00735066" w:rsidTr="00A80246">
        <w:trPr>
          <w:trHeight w:val="279"/>
        </w:trPr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735066" w:rsidRDefault="0073506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35066" w:rsidRDefault="0073506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</w:t>
            </w:r>
          </w:p>
        </w:tc>
        <w:tc>
          <w:tcPr>
            <w:tcW w:w="16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735066" w:rsidRDefault="0073506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</w:t>
            </w:r>
          </w:p>
        </w:tc>
        <w:tc>
          <w:tcPr>
            <w:tcW w:w="163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  <w:hideMark/>
          </w:tcPr>
          <w:p w:rsidR="00735066" w:rsidRDefault="0073506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</w:t>
            </w:r>
          </w:p>
        </w:tc>
        <w:tc>
          <w:tcPr>
            <w:tcW w:w="164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noWrap/>
            <w:vAlign w:val="center"/>
            <w:hideMark/>
          </w:tcPr>
          <w:p w:rsidR="00735066" w:rsidRDefault="006E5B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D</w:t>
            </w:r>
          </w:p>
        </w:tc>
      </w:tr>
      <w:tr w:rsidR="00303BAE" w:rsidTr="00281DD2">
        <w:trPr>
          <w:trHeight w:val="305"/>
        </w:trPr>
        <w:tc>
          <w:tcPr>
            <w:tcW w:w="276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Jerzykowo Plac Piastowski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05:25</w:t>
            </w:r>
          </w:p>
        </w:tc>
        <w:tc>
          <w:tcPr>
            <w:tcW w:w="1631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08:17</w:t>
            </w:r>
          </w:p>
        </w:tc>
        <w:tc>
          <w:tcPr>
            <w:tcW w:w="163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</w:pPr>
            <w:r>
              <w:t>10:41</w:t>
            </w:r>
          </w:p>
        </w:tc>
        <w:tc>
          <w:tcPr>
            <w:tcW w:w="1640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14</w:t>
            </w:r>
          </w:p>
        </w:tc>
      </w:tr>
      <w:tr w:rsidR="00303BAE" w:rsidTr="00281DD2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Kowalskie </w:t>
            </w:r>
          </w:p>
        </w:tc>
        <w:tc>
          <w:tcPr>
            <w:tcW w:w="1417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08:22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10:46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19</w:t>
            </w:r>
          </w:p>
        </w:tc>
      </w:tr>
      <w:tr w:rsidR="00303BAE" w:rsidTr="00281DD2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Kowalskie Bloki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08:24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10:48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21</w:t>
            </w:r>
          </w:p>
        </w:tc>
      </w:tr>
      <w:tr w:rsidR="00303BAE" w:rsidTr="00281DD2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Kołatka 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08:26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10:50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23</w:t>
            </w:r>
          </w:p>
        </w:tc>
      </w:tr>
      <w:tr w:rsidR="00303BAE" w:rsidTr="00281DD2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Kołatka II (Skrzyżowanie)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05:38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08:30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10:54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24</w:t>
            </w:r>
          </w:p>
        </w:tc>
      </w:tr>
      <w:tr w:rsidR="00303BAE" w:rsidTr="00281DD2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Kołata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05:42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08:34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10:58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31</w:t>
            </w:r>
          </w:p>
        </w:tc>
      </w:tr>
      <w:tr w:rsidR="00303BAE" w:rsidTr="00281DD2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3BAE" w:rsidRDefault="00303BAE">
            <w:pPr>
              <w:spacing w:after="0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Jerzykowo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Wrończyńska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05:45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A80246">
            <w:pPr>
              <w:spacing w:after="0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08:37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11:01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34</w:t>
            </w:r>
          </w:p>
        </w:tc>
      </w:tr>
      <w:tr w:rsidR="00303BAE" w:rsidTr="00281DD2">
        <w:trPr>
          <w:trHeight w:val="305"/>
        </w:trPr>
        <w:tc>
          <w:tcPr>
            <w:tcW w:w="2764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Jerzykowo Plac Piastowski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05:49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BAE" w:rsidRDefault="00E31538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08:41</w:t>
            </w:r>
            <w:bookmarkStart w:id="0" w:name="_GoBack"/>
            <w:bookmarkEnd w:id="0"/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03BAE" w:rsidRDefault="00303BAE">
            <w:pPr>
              <w:spacing w:after="0"/>
              <w:jc w:val="center"/>
            </w:pPr>
            <w:r>
              <w:t>11:05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03BAE" w:rsidRPr="00A80246" w:rsidRDefault="00A80246">
            <w:pPr>
              <w:spacing w:after="0"/>
              <w:jc w:val="center"/>
              <w:rPr>
                <w:rFonts w:eastAsia="Times New Roman" w:cs="Arial"/>
                <w:bCs/>
                <w:lang w:eastAsia="pl-PL"/>
              </w:rPr>
            </w:pPr>
            <w:r w:rsidRPr="00A80246">
              <w:rPr>
                <w:rFonts w:eastAsia="Times New Roman" w:cs="Arial"/>
                <w:bCs/>
                <w:lang w:eastAsia="pl-PL"/>
              </w:rPr>
              <w:t>17:</w:t>
            </w:r>
            <w:r w:rsidR="00380859">
              <w:rPr>
                <w:rFonts w:eastAsia="Times New Roman" w:cs="Arial"/>
                <w:bCs/>
                <w:lang w:eastAsia="pl-PL"/>
              </w:rPr>
              <w:t>38</w:t>
            </w:r>
          </w:p>
        </w:tc>
      </w:tr>
      <w:tr w:rsidR="00735066" w:rsidTr="00735066">
        <w:trPr>
          <w:trHeight w:val="419"/>
        </w:trPr>
        <w:tc>
          <w:tcPr>
            <w:tcW w:w="909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35066" w:rsidRDefault="00735066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</w:t>
            </w:r>
            <w:proofErr w:type="spellStart"/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min.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w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przypadku opóźnienia pociągu </w:t>
            </w:r>
          </w:p>
          <w:p w:rsidR="00735066" w:rsidRDefault="00735066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</w:p>
          <w:p w:rsidR="00303BAE" w:rsidRDefault="00303BAE" w:rsidP="00303BAE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Z – kurs zawieszony do odwołana (w czasie trwania obostrzeń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19).</w:t>
            </w:r>
          </w:p>
          <w:p w:rsidR="00735066" w:rsidRDefault="00303B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3AA6BF4" wp14:editId="5BFC2C2E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134620</wp:posOffset>
                  </wp:positionV>
                  <wp:extent cx="714375" cy="699770"/>
                  <wp:effectExtent l="0" t="0" r="9525" b="5080"/>
                  <wp:wrapNone/>
                  <wp:docPr id="3" name="Obraz 3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066"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437D7EB" wp14:editId="1D635234">
                  <wp:simplePos x="0" y="0"/>
                  <wp:positionH relativeFrom="column">
                    <wp:posOffset>3273425</wp:posOffset>
                  </wp:positionH>
                  <wp:positionV relativeFrom="paragraph">
                    <wp:posOffset>227965</wp:posOffset>
                  </wp:positionV>
                  <wp:extent cx="2466975" cy="600075"/>
                  <wp:effectExtent l="0" t="0" r="0" b="0"/>
                  <wp:wrapNone/>
                  <wp:docPr id="2" name="Obraz 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066">
              <w:rPr>
                <w:rFonts w:ascii="Calibri" w:eastAsia="Times New Roman" w:hAnsi="Calibri" w:cs="Arial"/>
                <w:color w:val="000000"/>
                <w:lang w:eastAsia="pl-PL"/>
              </w:rPr>
              <w:t>Organizator:                                                   Operator:</w:t>
            </w:r>
            <w:r w:rsidR="00735066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Gmina Pobiedziska                                        Zakład Komunalny w Pobiedziskach  Sp. z. o. o</w:t>
            </w:r>
            <w:r w:rsidR="00735066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ul. T. Kościuszki 4                                           </w:t>
            </w:r>
            <w:proofErr w:type="spellStart"/>
            <w:r w:rsidR="00735066">
              <w:rPr>
                <w:rFonts w:ascii="Calibri" w:eastAsia="Times New Roman" w:hAnsi="Calibri" w:cs="Arial"/>
                <w:color w:val="000000"/>
                <w:lang w:eastAsia="pl-PL"/>
              </w:rPr>
              <w:t>ul.Poznańska</w:t>
            </w:r>
            <w:proofErr w:type="spellEnd"/>
            <w:r w:rsidR="0073506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58 </w:t>
            </w:r>
          </w:p>
          <w:p w:rsidR="00735066" w:rsidRDefault="007350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62 – 010 Pobiedziska                                    62-010 Pobiedziska</w:t>
            </w:r>
          </w:p>
          <w:p w:rsidR="00735066" w:rsidRDefault="007350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tel. 61 815 32 92                                                   </w:t>
            </w:r>
          </w:p>
        </w:tc>
      </w:tr>
    </w:tbl>
    <w:p w:rsidR="000D747F" w:rsidRDefault="000D747F"/>
    <w:sectPr w:rsidR="000D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66"/>
    <w:rsid w:val="0005143A"/>
    <w:rsid w:val="000D747F"/>
    <w:rsid w:val="00281DD2"/>
    <w:rsid w:val="00303BAE"/>
    <w:rsid w:val="00380859"/>
    <w:rsid w:val="006E5BC1"/>
    <w:rsid w:val="00720C3D"/>
    <w:rsid w:val="00735066"/>
    <w:rsid w:val="00804EB9"/>
    <w:rsid w:val="0092737A"/>
    <w:rsid w:val="00981035"/>
    <w:rsid w:val="00A80246"/>
    <w:rsid w:val="00D122CE"/>
    <w:rsid w:val="00E31538"/>
    <w:rsid w:val="00F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Maciej Chojnacki</cp:lastModifiedBy>
  <cp:revision>2</cp:revision>
  <cp:lastPrinted>2020-12-10T12:23:00Z</cp:lastPrinted>
  <dcterms:created xsi:type="dcterms:W3CDTF">2022-03-10T13:31:00Z</dcterms:created>
  <dcterms:modified xsi:type="dcterms:W3CDTF">2022-03-10T13:31:00Z</dcterms:modified>
</cp:coreProperties>
</file>